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C" w:rsidRPr="00BE383D" w:rsidRDefault="00BE383D" w:rsidP="00BE383D">
      <w:pPr>
        <w:pStyle w:val="a8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Обзор</w:t>
      </w:r>
      <w:r w:rsidR="002F2494" w:rsidRPr="002F249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литературы о Великой Отечественной войны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F2494" w:rsidRPr="002F2494">
        <w:rPr>
          <w:rFonts w:ascii="Times New Roman" w:eastAsia="Calibri" w:hAnsi="Times New Roman" w:cs="Times New Roman"/>
          <w:bCs/>
          <w:iCs/>
          <w:sz w:val="28"/>
          <w:szCs w:val="28"/>
        </w:rPr>
        <w:t>«На пути к победе»</w:t>
      </w:r>
      <w:r w:rsidR="002F249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BE383D" w:rsidRDefault="00BE383D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я не видел, но знаю,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трудно народу пришлось,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голод, и холод, и ужас –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 испытать довелось.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мирно живут на планете,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не знают войны,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яркое солнышко светит!</w:t>
      </w:r>
    </w:p>
    <w:p w:rsidR="001E2E6B" w:rsidRPr="00073AC9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дружной семьей быть должны!</w:t>
      </w:r>
    </w:p>
    <w:p w:rsidR="00BE383D" w:rsidRDefault="00BE383D" w:rsidP="001E2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494" w:rsidRPr="002F2494" w:rsidRDefault="002F2494" w:rsidP="001E2E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94">
        <w:rPr>
          <w:rFonts w:ascii="Times New Roman" w:hAnsi="Times New Roman" w:cs="Times New Roman"/>
          <w:sz w:val="28"/>
          <w:szCs w:val="28"/>
        </w:rPr>
        <w:t xml:space="preserve">Произведения о войне.… Сколько их, прекрасных, честных, трагических и просто страшных и незабываемых. И есть в них все: горечь отступления в первые месяцы войны и радость возвращения </w:t>
      </w:r>
      <w:proofErr w:type="gramStart"/>
      <w:r w:rsidRPr="002F24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494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2F2494">
        <w:rPr>
          <w:rFonts w:ascii="Times New Roman" w:hAnsi="Times New Roman" w:cs="Times New Roman"/>
          <w:sz w:val="28"/>
          <w:szCs w:val="28"/>
        </w:rPr>
        <w:t xml:space="preserve">, картины жизни солдат, рассказы о боевых подвигах моряков и пехотинцев, летчиков и танкистов. И если бы сейчас прослушать все лучшее, что создали поэты и писатели, то это была бы антология истории Великой Отечественной войны. </w:t>
      </w:r>
    </w:p>
    <w:p w:rsidR="00073AC9" w:rsidRPr="00073AC9" w:rsidRDefault="00073AC9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proofErr w:type="gramEnd"/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года закончилась Великая Отечественная война самая страшная и опустошительная в истории человеческой цивилизации.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– тяжелое испытание, как физической стойкости, так и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духа. Трудно среди бед, лишений, смертей выстоять и не потерять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человеческое достоинство, не сломаться, сохранить чуткое сердце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в будущее, в победу. Тысячи людей прошли сквозь трудности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испытали ужасные мучения, но они выстояли и победили.</w:t>
      </w:r>
    </w:p>
    <w:p w:rsidR="00DE2CC2" w:rsidRDefault="00073AC9" w:rsidP="001E2E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Великой Отечественной войны была и остается 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в литературе прошлого и настоящего. Чем дальше уходят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нас  события  Великой  Отечественной  войны,  тем  ценнее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художественные произведения – свидетельства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истории. Писатели, журналисты тоже воевали и выполняли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 профессиональный 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В  их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пережитого,  преклонение  перед  героизмом  тех,  кто  отдал 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за свободу и   счастье Родины.   Военная жизнь всплывает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 страницах  самыми  страшными  воспоминаниями, 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 она  напоминает  о  стойкости,  мужестве,  </w:t>
      </w:r>
      <w:proofErr w:type="spellStart"/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несломленности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духа, дружбе и верности. Своими очерками, рассказами, романами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 не  дают  нам  забыть  ужасы  войны,  раскрывают  боль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человеческой души, обожженной войной. </w:t>
      </w:r>
    </w:p>
    <w:p w:rsidR="00DE2CC2" w:rsidRDefault="00073AC9" w:rsidP="001E2E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отделяет нас от Великой Отечественной войны. Но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 не  снижает интереса к этой теме,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  внимание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сегодняшнего поколения  к  д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алеким  фронтовым годам, к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истокам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подвига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жества советского солдата –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 освободителя,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гуманиста.</w:t>
      </w:r>
    </w:p>
    <w:p w:rsidR="00073AC9" w:rsidRPr="00073AC9" w:rsidRDefault="00073AC9" w:rsidP="001E2E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нашей  книжной  выставке  представлены  следующие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произведения:</w:t>
      </w:r>
    </w:p>
    <w:p w:rsidR="00DE2CC2" w:rsidRPr="00DE2CC2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Быков  В.  Альпийская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ада:  повести/В.  Быков.-  М.: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гвардия, 1981.-288 с.: ил.- (Школьная б-ка)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книгу  вошли  две  повести:  «Альпийская  баллада»  -  об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ернациональной  борьбе  против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фашизма  и  «Пойти  и  не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вернуться» - о героизме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  на  оккупированной  территории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Белоруссии в годы Великой Отечественной войны.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В. Обелиск; Дожить до рассвета; Западня: повести/В.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Быков.- Калининград: Кн. изд-во, 1986.- 239 </w:t>
      </w:r>
      <w:proofErr w:type="gramStart"/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(Школьная б-ка)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gramStart"/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«Дожить  до  рассвета», «Обелиск» и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«Западня»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 писате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 В.  Быков  последовательно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 войны, героизма и мужества советских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 Писатель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изображает своих героев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наиболее  острых  драматических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ситуациях, в момент величайшего физического и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напряжения. Эти повести еще раз напоминают нам о тех, кто отдал</w:t>
      </w:r>
      <w:r w:rsid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жизнь за свободу Родины.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В. Сотников: повесть/В. Быков.- М.: Детская литература,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1988.- 240 с.- (Библиотека юношества)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происходит на территории оккупированной немцами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адной  Белоруссии. Сотников и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отправившиеся в деревню за провизией для своего отряда, и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казнены. Правда, каждый по-своему...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 Ю. Горячий снег/Ю. Бондарев.- М.: Просвещение,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1982.-318 </w:t>
      </w:r>
      <w:proofErr w:type="gramStart"/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.- (Школьная б-ка)</w:t>
      </w:r>
    </w:p>
    <w:p w:rsidR="001E2E6B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отражены события зимы 1942 года: тяжелые бои юго-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западнее  Сталинграда, когда танковые колонны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гитлеровского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льдмаршала  </w:t>
      </w:r>
      <w:proofErr w:type="spellStart"/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Манштейна</w:t>
      </w:r>
      <w:proofErr w:type="spellEnd"/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рвалась на  выручку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окруженной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трехсоттысячной  группировке Паулюса;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их  пути  встали</w:t>
      </w:r>
      <w:r w:rsidR="001E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советские войска и не пропустили врага.</w:t>
      </w:r>
      <w:proofErr w:type="gramEnd"/>
    </w:p>
    <w:p w:rsidR="00DE2CC2" w:rsidRPr="00DE2CC2" w:rsidRDefault="001E2E6B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бежит вперед. Стала историей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война, выросло не одно поколение людей, никогда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слышавших ужасный вой сирен и грохот орудий. Но не стерлась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людской памяти война. И забыть ее, мы не имеем права,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это судьба каждого, кто вынес на себе годы смертельных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C2"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боев, годы ожидания и надежды, кто каждый день совершал подвиг.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героям,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солдатам,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Мир подарили,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-  в сорок пятом!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кровью и потом,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молоды были,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– уже деды.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эту победу –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Вовек не забудем!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мирное солнце,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Сияет всем людям!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счастье и радость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на планете!</w:t>
      </w:r>
    </w:p>
    <w:p w:rsidR="00DE2CC2" w:rsidRPr="00DE2CC2" w:rsidRDefault="00DE2CC2" w:rsidP="001E2E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мир очень нужен –</w:t>
      </w:r>
    </w:p>
    <w:p w:rsidR="001E2E6B" w:rsidRDefault="00DE2CC2" w:rsidP="00BE383D">
      <w:pPr>
        <w:shd w:val="clear" w:color="auto" w:fill="FFFFFF"/>
        <w:spacing w:after="0" w:line="240" w:lineRule="auto"/>
        <w:ind w:firstLine="567"/>
        <w:jc w:val="both"/>
      </w:pPr>
      <w:r w:rsidRPr="00DE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взрослым, и детям!</w:t>
      </w:r>
    </w:p>
    <w:p w:rsidR="001E2E6B" w:rsidRDefault="001E2E6B"/>
    <w:p w:rsidR="00FB24D3" w:rsidRDefault="00FB24D3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1" name="Рисунок 1" descr="C:\Users\User\Desktop\29.01\20200214_1137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.01\20200214_11373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B2F"/>
    <w:multiLevelType w:val="multilevel"/>
    <w:tmpl w:val="AD42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2051"/>
    <w:multiLevelType w:val="multilevel"/>
    <w:tmpl w:val="9AA6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C589E"/>
    <w:multiLevelType w:val="multilevel"/>
    <w:tmpl w:val="D6C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74745"/>
    <w:multiLevelType w:val="multilevel"/>
    <w:tmpl w:val="3C6C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6"/>
    <w:rsid w:val="00073AC9"/>
    <w:rsid w:val="001E2E6B"/>
    <w:rsid w:val="00285F43"/>
    <w:rsid w:val="002F2494"/>
    <w:rsid w:val="00391C14"/>
    <w:rsid w:val="007C4AF5"/>
    <w:rsid w:val="00BE383D"/>
    <w:rsid w:val="00D12796"/>
    <w:rsid w:val="00DE2CC2"/>
    <w:rsid w:val="00E65DB5"/>
    <w:rsid w:val="00E74E7C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E7C"/>
    <w:rPr>
      <w:b/>
      <w:bCs/>
    </w:rPr>
  </w:style>
  <w:style w:type="character" w:styleId="a5">
    <w:name w:val="Emphasis"/>
    <w:basedOn w:val="a0"/>
    <w:uiPriority w:val="20"/>
    <w:qFormat/>
    <w:rsid w:val="00E74E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E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4E7C"/>
    <w:pPr>
      <w:spacing w:after="0" w:line="240" w:lineRule="auto"/>
    </w:pPr>
  </w:style>
  <w:style w:type="paragraph" w:customStyle="1" w:styleId="c1">
    <w:name w:val="c1"/>
    <w:basedOn w:val="a"/>
    <w:rsid w:val="00E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E7C"/>
    <w:rPr>
      <w:b/>
      <w:bCs/>
    </w:rPr>
  </w:style>
  <w:style w:type="character" w:styleId="a5">
    <w:name w:val="Emphasis"/>
    <w:basedOn w:val="a0"/>
    <w:uiPriority w:val="20"/>
    <w:qFormat/>
    <w:rsid w:val="00E74E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E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4E7C"/>
    <w:pPr>
      <w:spacing w:after="0" w:line="240" w:lineRule="auto"/>
    </w:pPr>
  </w:style>
  <w:style w:type="paragraph" w:customStyle="1" w:styleId="c1">
    <w:name w:val="c1"/>
    <w:basedOn w:val="a"/>
    <w:rsid w:val="00E7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9</cp:revision>
  <dcterms:created xsi:type="dcterms:W3CDTF">2019-02-08T04:31:00Z</dcterms:created>
  <dcterms:modified xsi:type="dcterms:W3CDTF">2020-02-14T10:56:00Z</dcterms:modified>
</cp:coreProperties>
</file>